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E" w:rsidRDefault="00C62F0E" w:rsidP="00C62F0E">
      <w:pPr>
        <w:tabs>
          <w:tab w:val="left" w:pos="682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Arkusz klasyfikacji </w:t>
      </w:r>
      <w:r w:rsidR="00DA048F">
        <w:rPr>
          <w:rFonts w:ascii="Arial" w:hAnsi="Arial" w:cs="Arial"/>
          <w:b/>
          <w:bCs/>
        </w:rPr>
        <w:t>rocznej</w:t>
      </w:r>
      <w:r>
        <w:rPr>
          <w:rFonts w:ascii="Arial" w:hAnsi="Arial" w:cs="Arial"/>
          <w:b/>
          <w:bCs/>
        </w:rPr>
        <w:t xml:space="preserve">  </w:t>
      </w:r>
      <w:r w:rsidR="00435EF7">
        <w:rPr>
          <w:rFonts w:ascii="Arial" w:hAnsi="Arial" w:cs="Arial"/>
          <w:b/>
        </w:rPr>
        <w:t>2019/2020</w:t>
      </w:r>
      <w:r w:rsidR="003817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klas I - III</w:t>
      </w:r>
    </w:p>
    <w:p w:rsidR="00C62F0E" w:rsidRDefault="00C62F0E" w:rsidP="00C62F0E">
      <w:pPr>
        <w:tabs>
          <w:tab w:val="left" w:pos="6824"/>
        </w:tabs>
        <w:jc w:val="center"/>
        <w:rPr>
          <w:rFonts w:ascii="Arial" w:hAnsi="Arial" w:cs="Arial"/>
          <w:b/>
          <w:bCs/>
        </w:rPr>
      </w:pPr>
    </w:p>
    <w:p w:rsidR="00C62F0E" w:rsidRPr="00417C85" w:rsidRDefault="00C62F0E" w:rsidP="00C62F0E">
      <w:pPr>
        <w:tabs>
          <w:tab w:val="left" w:pos="682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.....................</w:t>
      </w:r>
    </w:p>
    <w:p w:rsidR="003817EB" w:rsidRDefault="003817EB" w:rsidP="00C62F0E">
      <w:pPr>
        <w:ind w:left="1080" w:hanging="1080"/>
        <w:jc w:val="center"/>
        <w:rPr>
          <w:rFonts w:ascii="Arial" w:hAnsi="Arial" w:cs="Arial"/>
          <w:b/>
          <w:bCs/>
          <w:u w:val="single"/>
        </w:rPr>
      </w:pPr>
    </w:p>
    <w:p w:rsidR="00C62F0E" w:rsidRDefault="00C62F0E" w:rsidP="00C62F0E">
      <w:pPr>
        <w:ind w:left="1080" w:hanging="108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Informacje podstawowe</w:t>
      </w:r>
    </w:p>
    <w:p w:rsidR="00C62F0E" w:rsidRDefault="00C62F0E" w:rsidP="00C62F0E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77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681"/>
        <w:gridCol w:w="1680"/>
        <w:gridCol w:w="873"/>
        <w:gridCol w:w="1755"/>
        <w:gridCol w:w="735"/>
        <w:gridCol w:w="1309"/>
        <w:gridCol w:w="776"/>
      </w:tblGrid>
      <w:tr w:rsidR="00C62F0E" w:rsidTr="00A83A4A">
        <w:trPr>
          <w:trHeight w:val="298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WYCHOWAWCA</w:t>
            </w:r>
          </w:p>
        </w:tc>
        <w:tc>
          <w:tcPr>
            <w:tcW w:w="45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t>stan klasy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t>klasyfikowani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0C1FD1" w:rsidP="00A83A4A">
            <w:r>
              <w:t>P</w:t>
            </w:r>
            <w:r w:rsidR="00C62F0E">
              <w:t>romowani</w:t>
            </w:r>
          </w:p>
          <w:p w:rsidR="000C1FD1" w:rsidRDefault="000C1FD1" w:rsidP="00A83A4A">
            <w:pPr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t>frekwencja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</w:tbl>
    <w:p w:rsidR="00C62F0E" w:rsidRDefault="00C62F0E" w:rsidP="00C62F0E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77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80"/>
        <w:gridCol w:w="5446"/>
      </w:tblGrid>
      <w:tr w:rsidR="00C62F0E" w:rsidTr="00A83A4A">
        <w:trPr>
          <w:trHeight w:val="298"/>
        </w:trPr>
        <w:tc>
          <w:tcPr>
            <w:tcW w:w="9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rPr>
                <w:b/>
              </w:rPr>
              <w:t>1. Uczniowie, którzy nie opanowali materiału z zakresu podstawy programowej</w:t>
            </w: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t>Nazwisko i Imię</w:t>
            </w: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2F0E" w:rsidRDefault="00C62F0E" w:rsidP="00A83A4A">
            <w:pPr>
              <w:jc w:val="both"/>
            </w:pPr>
            <w:r>
              <w:t>Uzasadnienie</w:t>
            </w: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</w:tbl>
    <w:p w:rsidR="00C62F0E" w:rsidRDefault="00C62F0E" w:rsidP="00C62F0E">
      <w:pPr>
        <w:jc w:val="both"/>
      </w:pPr>
    </w:p>
    <w:p w:rsidR="00613B19" w:rsidRDefault="00613B19" w:rsidP="00C62F0E">
      <w:pPr>
        <w:jc w:val="both"/>
      </w:pPr>
    </w:p>
    <w:p w:rsidR="00DA048F" w:rsidRDefault="00DA048F" w:rsidP="00C62F0E">
      <w:pPr>
        <w:jc w:val="both"/>
      </w:pPr>
    </w:p>
    <w:p w:rsidR="00613B19" w:rsidRDefault="00613B19" w:rsidP="00C62F0E">
      <w:pPr>
        <w:jc w:val="both"/>
      </w:pPr>
    </w:p>
    <w:tbl>
      <w:tblPr>
        <w:tblpPr w:leftFromText="141" w:rightFromText="141" w:vertAnchor="text" w:horzAnchor="margin" w:tblpY="177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80"/>
        <w:gridCol w:w="5446"/>
      </w:tblGrid>
      <w:tr w:rsidR="00C62F0E" w:rsidTr="00A83A4A">
        <w:trPr>
          <w:trHeight w:val="298"/>
        </w:trPr>
        <w:tc>
          <w:tcPr>
            <w:tcW w:w="9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rPr>
                <w:b/>
              </w:rPr>
              <w:t>2. Uczniowie mający problemy edukacyjne</w:t>
            </w: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rPr>
                <w:b/>
                <w:bCs/>
              </w:rPr>
            </w:pPr>
            <w:r>
              <w:t>Nazwisko i Imię</w:t>
            </w: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2F0E" w:rsidRDefault="00C62F0E" w:rsidP="00A83A4A">
            <w:pPr>
              <w:jc w:val="both"/>
            </w:pPr>
            <w:r>
              <w:t>rodzaj udzielonej pomocy</w:t>
            </w: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  <w:tr w:rsidR="00C62F0E" w:rsidTr="00A83A4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  <w:p w:rsidR="00C62F0E" w:rsidRDefault="00C62F0E" w:rsidP="00A83A4A">
            <w:pPr>
              <w:rPr>
                <w:b/>
                <w:bCs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rPr>
                <w:b/>
                <w:bCs/>
              </w:rPr>
            </w:pPr>
          </w:p>
        </w:tc>
      </w:tr>
    </w:tbl>
    <w:p w:rsidR="00C62F0E" w:rsidRDefault="00C62F0E" w:rsidP="00C62F0E">
      <w:pPr>
        <w:jc w:val="both"/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483"/>
        <w:gridCol w:w="1566"/>
        <w:gridCol w:w="3366"/>
      </w:tblGrid>
      <w:tr w:rsidR="00C62F0E" w:rsidTr="00A83A4A">
        <w:tc>
          <w:tcPr>
            <w:tcW w:w="9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2F0E" w:rsidRDefault="00C62F0E" w:rsidP="00A83A4A">
            <w:pPr>
              <w:rPr>
                <w:b/>
              </w:rPr>
            </w:pPr>
            <w:r>
              <w:rPr>
                <w:b/>
              </w:rPr>
              <w:t>4. Uczniowie z opiniami lub orzeczeniami PPP</w:t>
            </w:r>
          </w:p>
        </w:tc>
      </w:tr>
      <w:tr w:rsidR="00C62F0E" w:rsidTr="00A83A4A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both"/>
            </w:pPr>
            <w:r>
              <w:t>Lp.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</w:pPr>
            <w:r>
              <w:t>Imię i nazwisko ucznia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both"/>
            </w:pPr>
            <w:r>
              <w:t>Data badania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2F0E" w:rsidRDefault="00C62F0E" w:rsidP="00A83A4A">
            <w:pPr>
              <w:jc w:val="center"/>
            </w:pPr>
            <w:r>
              <w:t>Powód badania</w:t>
            </w:r>
          </w:p>
        </w:tc>
      </w:tr>
      <w:tr w:rsidR="00C62F0E" w:rsidTr="00A83A4A"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  <w:p w:rsidR="00C62F0E" w:rsidRDefault="00C62F0E" w:rsidP="00A83A4A">
            <w:pPr>
              <w:jc w:val="both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</w:tr>
      <w:tr w:rsidR="00C62F0E" w:rsidTr="00A83A4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  <w:p w:rsidR="00C62F0E" w:rsidRDefault="00C62F0E" w:rsidP="00A83A4A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</w:tr>
      <w:tr w:rsidR="00C62F0E" w:rsidTr="00A83A4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  <w:p w:rsidR="00C62F0E" w:rsidRDefault="00C62F0E" w:rsidP="00A83A4A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</w:tr>
      <w:tr w:rsidR="00C62F0E" w:rsidTr="00A83A4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  <w:p w:rsidR="00C62F0E" w:rsidRDefault="00C62F0E" w:rsidP="00A83A4A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</w:tr>
      <w:tr w:rsidR="00C62F0E" w:rsidTr="00A83A4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  <w:p w:rsidR="00613B19" w:rsidRDefault="00613B19" w:rsidP="00A83A4A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</w:tr>
      <w:tr w:rsidR="00C62F0E" w:rsidTr="00A83A4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  <w:p w:rsidR="00C62F0E" w:rsidRDefault="00C62F0E" w:rsidP="00A83A4A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</w:tr>
      <w:tr w:rsidR="00C62F0E" w:rsidTr="00A83A4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  <w:p w:rsidR="00C62F0E" w:rsidRDefault="00C62F0E" w:rsidP="00A83A4A">
            <w:pPr>
              <w:jc w:val="both"/>
            </w:pPr>
          </w:p>
          <w:p w:rsidR="00C62F0E" w:rsidRDefault="00C62F0E" w:rsidP="00A83A4A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jc w:val="both"/>
            </w:pPr>
          </w:p>
        </w:tc>
      </w:tr>
    </w:tbl>
    <w:p w:rsidR="00C62F0E" w:rsidRDefault="00C62F0E" w:rsidP="00C62F0E">
      <w:pPr>
        <w:jc w:val="both"/>
      </w:pPr>
    </w:p>
    <w:p w:rsidR="00C62F0E" w:rsidRDefault="00C62F0E" w:rsidP="00C62F0E">
      <w:pPr>
        <w:jc w:val="right"/>
        <w:rPr>
          <w:sz w:val="22"/>
          <w:szCs w:val="22"/>
        </w:rPr>
      </w:pPr>
    </w:p>
    <w:p w:rsidR="00613B19" w:rsidRDefault="00613B19" w:rsidP="00C62F0E">
      <w:pPr>
        <w:jc w:val="right"/>
        <w:rPr>
          <w:sz w:val="22"/>
          <w:szCs w:val="22"/>
        </w:rPr>
      </w:pPr>
    </w:p>
    <w:p w:rsidR="00C62F0E" w:rsidRDefault="00C62F0E" w:rsidP="00C62F0E">
      <w:pPr>
        <w:rPr>
          <w:b/>
        </w:rPr>
      </w:pPr>
      <w:r>
        <w:rPr>
          <w:b/>
        </w:rPr>
        <w:t>5. Osiągnięcia i trudności w nauce z zakresu:</w:t>
      </w:r>
    </w:p>
    <w:p w:rsidR="00C62F0E" w:rsidRDefault="00C62F0E" w:rsidP="00C62F0E"/>
    <w:p w:rsidR="00C62F0E" w:rsidRDefault="00C62F0E" w:rsidP="00C62F0E">
      <w:pPr>
        <w:numPr>
          <w:ilvl w:val="0"/>
          <w:numId w:val="1"/>
        </w:numPr>
        <w:spacing w:line="276" w:lineRule="auto"/>
      </w:pPr>
      <w:r>
        <w:t>mówienia i słuchania:</w:t>
      </w:r>
    </w:p>
    <w:p w:rsidR="00C62F0E" w:rsidRDefault="00C62F0E" w:rsidP="00C62F0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p w:rsidR="00C62F0E" w:rsidRDefault="00C62F0E" w:rsidP="00C62F0E">
      <w:pPr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ind w:left="720"/>
      </w:pPr>
    </w:p>
    <w:p w:rsidR="00C62F0E" w:rsidRDefault="00C62F0E" w:rsidP="00C62F0E">
      <w:pPr>
        <w:ind w:left="720"/>
      </w:pPr>
    </w:p>
    <w:p w:rsidR="00C62F0E" w:rsidRDefault="00C62F0E" w:rsidP="00C62F0E">
      <w:pPr>
        <w:numPr>
          <w:ilvl w:val="0"/>
          <w:numId w:val="1"/>
        </w:numPr>
        <w:spacing w:line="276" w:lineRule="auto"/>
      </w:pPr>
      <w:r>
        <w:t>czytania i pisania:</w:t>
      </w:r>
    </w:p>
    <w:p w:rsidR="00C62F0E" w:rsidRDefault="00C62F0E" w:rsidP="00C62F0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ind w:left="720"/>
      </w:pPr>
    </w:p>
    <w:p w:rsidR="00C62F0E" w:rsidRDefault="00C62F0E" w:rsidP="00C62F0E">
      <w:pPr>
        <w:numPr>
          <w:ilvl w:val="0"/>
          <w:numId w:val="1"/>
        </w:numPr>
        <w:spacing w:line="276" w:lineRule="auto"/>
      </w:pPr>
      <w:r>
        <w:t>umiejętności matematycznych:</w:t>
      </w:r>
    </w:p>
    <w:p w:rsidR="00C62F0E" w:rsidRDefault="00C62F0E" w:rsidP="00C62F0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ind w:left="720"/>
      </w:pPr>
    </w:p>
    <w:p w:rsidR="00C62F0E" w:rsidRDefault="00C62F0E" w:rsidP="00C62F0E">
      <w:pPr>
        <w:numPr>
          <w:ilvl w:val="0"/>
          <w:numId w:val="1"/>
        </w:numPr>
        <w:spacing w:line="276" w:lineRule="auto"/>
      </w:pPr>
      <w:r>
        <w:t>umiejętności przyrodniczych:</w:t>
      </w:r>
    </w:p>
    <w:p w:rsidR="00C62F0E" w:rsidRDefault="00C62F0E" w:rsidP="00C62F0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ind w:left="720"/>
      </w:pPr>
    </w:p>
    <w:p w:rsidR="00C62F0E" w:rsidRDefault="00C62F0E" w:rsidP="00C62F0E">
      <w:pPr>
        <w:numPr>
          <w:ilvl w:val="0"/>
          <w:numId w:val="1"/>
        </w:numPr>
        <w:spacing w:line="276" w:lineRule="auto"/>
      </w:pPr>
      <w:r>
        <w:t>umiejętności artystyczno-technicznych:</w:t>
      </w:r>
    </w:p>
    <w:p w:rsidR="00C62F0E" w:rsidRDefault="00C62F0E" w:rsidP="00C62F0E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keepNext/>
        <w:keepLines/>
        <w:numPr>
          <w:ilvl w:val="0"/>
          <w:numId w:val="1"/>
        </w:numPr>
        <w:spacing w:line="276" w:lineRule="auto"/>
      </w:pPr>
      <w:r>
        <w:t>umiejętności motorycznych:</w:t>
      </w:r>
    </w:p>
    <w:p w:rsidR="00C62F0E" w:rsidRDefault="00C62F0E" w:rsidP="00C62F0E">
      <w:pPr>
        <w:keepNext/>
        <w:keepLines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keepNext/>
        <w:keepLines/>
        <w:ind w:left="720"/>
      </w:pPr>
    </w:p>
    <w:p w:rsidR="00C62F0E" w:rsidRDefault="00C62F0E" w:rsidP="00C62F0E"/>
    <w:p w:rsidR="00613B19" w:rsidRDefault="00613B19" w:rsidP="00C62F0E"/>
    <w:p w:rsidR="00DA048F" w:rsidRDefault="00DA048F" w:rsidP="00C62F0E"/>
    <w:p w:rsidR="00C62F0E" w:rsidRDefault="00C62F0E" w:rsidP="00C62F0E">
      <w:r>
        <w:t>Liczba uczniów wyróżniających się w nauce: …………………………………</w:t>
      </w:r>
    </w:p>
    <w:p w:rsidR="00DA048F" w:rsidRDefault="00DA048F" w:rsidP="00C62F0E"/>
    <w:p w:rsidR="00C62F0E" w:rsidRDefault="00C62F0E" w:rsidP="00C62F0E">
      <w:r>
        <w:t>Liczba uczniów mających trudności w nauce: …………………………………</w:t>
      </w:r>
    </w:p>
    <w:p w:rsidR="00C62F0E" w:rsidRDefault="00C62F0E" w:rsidP="00C62F0E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C62F0E" w:rsidRPr="00417C85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Zachowanie uczniów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97"/>
        <w:gridCol w:w="6123"/>
      </w:tblGrid>
      <w:tr w:rsidR="00C62F0E" w:rsidTr="00A83A4A">
        <w:trPr>
          <w:trHeight w:val="321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Zachowania pozytywne/ wyróżnienia</w:t>
            </w: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zachowania</w:t>
            </w: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Zachowania społecznie nieakceptowalne</w:t>
            </w: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zachowania</w:t>
            </w: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rPr>
                <w:lang w:eastAsia="en-US"/>
              </w:rPr>
            </w:pPr>
          </w:p>
          <w:p w:rsidR="00C62F0E" w:rsidRDefault="00C62F0E" w:rsidP="00A83A4A">
            <w:pPr>
              <w:rPr>
                <w:lang w:eastAsia="en-US"/>
              </w:rPr>
            </w:pPr>
          </w:p>
          <w:p w:rsidR="00C62F0E" w:rsidRPr="00417C85" w:rsidRDefault="00C62F0E" w:rsidP="00A83A4A">
            <w:pPr>
              <w:rPr>
                <w:lang w:eastAsia="en-US"/>
              </w:rPr>
            </w:pPr>
          </w:p>
        </w:tc>
      </w:tr>
    </w:tbl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Frekwencja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opuszczonych: ……………………………………………..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usprawiedliwionych: ………………………………………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nieusprawiedliwionych: ……………………………………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Przyczyny nieobecności: ………………………………………………………………………...........................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048F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C62F0E" w:rsidRDefault="00C62F0E" w:rsidP="00C62F0E">
      <w:r>
        <w:t>Uczniowie ze 100% frekwencją: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048F">
        <w:t>.........................................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tabs>
          <w:tab w:val="left" w:pos="5633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Wycieczki/ kino/ muzeum/ ...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61"/>
        <w:gridCol w:w="4622"/>
        <w:gridCol w:w="1412"/>
      </w:tblGrid>
      <w:tr w:rsidR="00C62F0E" w:rsidTr="00A83A4A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wycieczki</w:t>
            </w:r>
          </w:p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(miejsce i data)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wycieczki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0E" w:rsidRDefault="00C62F0E" w:rsidP="00A83A4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</w:p>
        </w:tc>
      </w:tr>
      <w:tr w:rsidR="00C62F0E" w:rsidTr="00A83A4A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0E" w:rsidTr="00A83A4A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0E" w:rsidRDefault="00C62F0E" w:rsidP="00A83A4A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13B19" w:rsidRDefault="00613B19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13B19" w:rsidRDefault="00613B19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13B19" w:rsidRDefault="00613B19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Rodzice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zebrań z rodzicami w ciągu roku szkolnego ............................................................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rodziców w zebraniach: ……………………… </w:t>
      </w:r>
      <w:r>
        <w:rPr>
          <w:rFonts w:ascii="Times New Roman" w:hAnsi="Times New Roman"/>
          <w:i/>
          <w:sz w:val="24"/>
          <w:szCs w:val="24"/>
        </w:rPr>
        <w:t>(wynik wyrażony w proc.)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Inicjatywy rodziców, opis działań: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rodziców w życiu klasy, opis działań: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613B19" w:rsidRDefault="00613B19" w:rsidP="00C62F0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613B19" w:rsidRDefault="00613B19" w:rsidP="00C62F0E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C62F0E" w:rsidRPr="00DA048F" w:rsidRDefault="00C62F0E" w:rsidP="00DA048F">
      <w:pPr>
        <w:rPr>
          <w:b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10.Wnioski nauczycieli do</w:t>
      </w:r>
      <w:r w:rsidR="00DA048F">
        <w:rPr>
          <w:rFonts w:ascii="Times New Roman" w:hAnsi="Times New Roman"/>
          <w:b/>
          <w:sz w:val="24"/>
          <w:szCs w:val="24"/>
        </w:rPr>
        <w:t xml:space="preserve"> dal</w:t>
      </w:r>
      <w:bookmarkStart w:id="0" w:name="_GoBack"/>
      <w:bookmarkEnd w:id="0"/>
      <w:r w:rsidR="00DA048F">
        <w:rPr>
          <w:rFonts w:ascii="Times New Roman" w:hAnsi="Times New Roman"/>
          <w:b/>
          <w:sz w:val="24"/>
          <w:szCs w:val="24"/>
        </w:rPr>
        <w:t xml:space="preserve">szej </w:t>
      </w:r>
      <w:r>
        <w:rPr>
          <w:rFonts w:ascii="Times New Roman" w:hAnsi="Times New Roman"/>
          <w:b/>
          <w:sz w:val="24"/>
          <w:szCs w:val="24"/>
        </w:rPr>
        <w:t xml:space="preserve"> pracy:</w:t>
      </w: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62F0E" w:rsidRDefault="00C62F0E" w:rsidP="00C62F0E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0E" w:rsidRDefault="00C62F0E" w:rsidP="00C62F0E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C62F0E" w:rsidRDefault="00C62F0E" w:rsidP="00C62F0E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2F0E" w:rsidRDefault="00C62F0E" w:rsidP="00C62F0E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    ………………………………………</w:t>
      </w:r>
    </w:p>
    <w:p w:rsidR="00C62F0E" w:rsidRDefault="00C62F0E" w:rsidP="00B1488D">
      <w:pPr>
        <w:pStyle w:val="Akapitzlist"/>
        <w:spacing w:after="0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20"/>
          <w:szCs w:val="20"/>
        </w:rPr>
        <w:t>(data, podpis wychowawcy)</w:t>
      </w:r>
    </w:p>
    <w:sectPr w:rsidR="00C62F0E" w:rsidSect="00B4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4C3F"/>
    <w:multiLevelType w:val="hybridMultilevel"/>
    <w:tmpl w:val="74D4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6714B"/>
    <w:multiLevelType w:val="hybridMultilevel"/>
    <w:tmpl w:val="8D5454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E4BA8"/>
    <w:multiLevelType w:val="hybridMultilevel"/>
    <w:tmpl w:val="89E6D47E"/>
    <w:lvl w:ilvl="0" w:tplc="823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F0E"/>
    <w:rsid w:val="000C1FD1"/>
    <w:rsid w:val="00135149"/>
    <w:rsid w:val="002D164D"/>
    <w:rsid w:val="003817EB"/>
    <w:rsid w:val="00435EF7"/>
    <w:rsid w:val="004F6438"/>
    <w:rsid w:val="00613B19"/>
    <w:rsid w:val="008726D0"/>
    <w:rsid w:val="00AC2C2F"/>
    <w:rsid w:val="00B12120"/>
    <w:rsid w:val="00B1488D"/>
    <w:rsid w:val="00C62F0E"/>
    <w:rsid w:val="00D56E11"/>
    <w:rsid w:val="00DA048F"/>
    <w:rsid w:val="00F3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</cp:lastModifiedBy>
  <cp:revision>6</cp:revision>
  <dcterms:created xsi:type="dcterms:W3CDTF">2019-01-02T09:54:00Z</dcterms:created>
  <dcterms:modified xsi:type="dcterms:W3CDTF">2020-06-17T07:51:00Z</dcterms:modified>
</cp:coreProperties>
</file>